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7" w:rsidRPr="001857B0" w:rsidRDefault="00445CE7" w:rsidP="00445CE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445CE7" w:rsidRPr="001857B0" w:rsidRDefault="00445CE7" w:rsidP="00445CE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445CE7" w:rsidRPr="001857B0" w:rsidRDefault="00445CE7" w:rsidP="00445CE7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445CE7" w:rsidRPr="001857B0" w:rsidRDefault="00445CE7" w:rsidP="00445CE7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445CE7" w:rsidRPr="001857B0" w:rsidRDefault="00445CE7" w:rsidP="00445CE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445CE7" w:rsidRPr="001857B0" w:rsidRDefault="00445CE7" w:rsidP="00445CE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445CE7" w:rsidRPr="001857B0" w:rsidRDefault="00445CE7" w:rsidP="00445CE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1857B0">
        <w:rPr>
          <w:rFonts w:ascii="Calibri" w:hAnsi="Calibri" w:cs="Calibri"/>
        </w:rPr>
        <w:t xml:space="preserve"> Budapest Akácfa u. 15.</w:t>
      </w:r>
    </w:p>
    <w:p w:rsidR="00445CE7" w:rsidRPr="001857B0" w:rsidRDefault="00445CE7" w:rsidP="00445C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445CE7" w:rsidRDefault="00445CE7" w:rsidP="00445CE7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  <w:szCs w:val="24"/>
        </w:rPr>
        <w:t>MFAV utastérbe, illetve vezetőállásba építendő új típusú komplett ablak beszerzése</w:t>
      </w:r>
    </w:p>
    <w:p w:rsidR="00445CE7" w:rsidRDefault="00445CE7" w:rsidP="00445CE7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445CE7" w:rsidRDefault="00445CE7" w:rsidP="00445CE7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E56A49">
        <w:rPr>
          <w:rFonts w:ascii="Calibri" w:hAnsi="Calibri" w:cs="Calibri"/>
        </w:rPr>
        <w:t xml:space="preserve">BKV Zrt. </w:t>
      </w:r>
      <w:r>
        <w:rPr>
          <w:rFonts w:ascii="Calibri" w:hAnsi="Calibri" w:cs="Calibri"/>
        </w:rPr>
        <w:t>V-407/16</w:t>
      </w:r>
    </w:p>
    <w:p w:rsidR="00445CE7" w:rsidRPr="00A84BE5" w:rsidRDefault="00445CE7" w:rsidP="00445CE7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</w:p>
    <w:p w:rsidR="00445CE7" w:rsidRPr="001857B0" w:rsidRDefault="00445CE7" w:rsidP="00445CE7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445CE7" w:rsidRDefault="00445CE7" w:rsidP="00445CE7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</w:t>
      </w:r>
      <w:r w:rsidR="00E109C7">
        <w:rPr>
          <w:rFonts w:ascii="Calibri" w:hAnsi="Calibri" w:cs="Calibri"/>
        </w:rPr>
        <w:t>407</w:t>
      </w:r>
      <w:r>
        <w:rPr>
          <w:rFonts w:ascii="Calibri" w:hAnsi="Calibri" w:cs="Calibri"/>
        </w:rPr>
        <w:t xml:space="preserve">/16 </w:t>
      </w:r>
      <w:r w:rsidRPr="001857B0">
        <w:rPr>
          <w:rFonts w:ascii="Calibri" w:hAnsi="Calibri" w:cs="Calibri"/>
        </w:rPr>
        <w:t>számú, „</w:t>
      </w:r>
      <w:r>
        <w:rPr>
          <w:rFonts w:ascii="Calibri" w:hAnsi="Calibri" w:cs="Calibri"/>
          <w:b/>
          <w:szCs w:val="24"/>
        </w:rPr>
        <w:t>MFAV utastérbe, illetve vezetőállásba építendő új típusú komplett ablak 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445CE7" w:rsidRPr="00A84BE5" w:rsidRDefault="00445CE7" w:rsidP="00445CE7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445CE7" w:rsidRPr="001857B0" w:rsidRDefault="00445CE7" w:rsidP="00445CE7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657"/>
        <w:gridCol w:w="2294"/>
        <w:gridCol w:w="2861"/>
      </w:tblGrid>
      <w:tr w:rsidR="00445CE7" w:rsidRPr="001857B0" w:rsidTr="004549D1">
        <w:trPr>
          <w:jc w:val="center"/>
        </w:trPr>
        <w:tc>
          <w:tcPr>
            <w:tcW w:w="1218" w:type="dxa"/>
            <w:vAlign w:val="center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445CE7" w:rsidRPr="001857B0" w:rsidTr="004549D1">
        <w:trPr>
          <w:jc w:val="center"/>
        </w:trPr>
        <w:tc>
          <w:tcPr>
            <w:tcW w:w="1218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445CE7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45CE7" w:rsidRPr="001857B0" w:rsidTr="004549D1">
        <w:trPr>
          <w:jc w:val="center"/>
        </w:trPr>
        <w:tc>
          <w:tcPr>
            <w:tcW w:w="1218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445CE7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45CE7" w:rsidRPr="001857B0" w:rsidTr="004549D1">
        <w:trPr>
          <w:jc w:val="center"/>
        </w:trPr>
        <w:tc>
          <w:tcPr>
            <w:tcW w:w="1218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445CE7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45CE7" w:rsidRPr="001857B0" w:rsidRDefault="00445CE7" w:rsidP="004549D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45CE7" w:rsidRPr="001857B0" w:rsidRDefault="00445CE7" w:rsidP="00445C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45CE7" w:rsidRDefault="00445CE7" w:rsidP="00445C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45CE7" w:rsidRPr="001857B0" w:rsidRDefault="00445CE7" w:rsidP="00445C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45CE7" w:rsidRPr="001857B0" w:rsidRDefault="00445CE7" w:rsidP="00445C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445CE7" w:rsidRDefault="00445CE7" w:rsidP="00445CE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45CE7" w:rsidRPr="001857B0" w:rsidRDefault="00445CE7" w:rsidP="00445CE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45CE7" w:rsidRPr="001857B0" w:rsidRDefault="00445CE7" w:rsidP="00445CE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445CE7" w:rsidRPr="001857B0" w:rsidRDefault="00445CE7" w:rsidP="00445CE7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445CE7" w:rsidRPr="001857B0" w:rsidRDefault="00445CE7" w:rsidP="00445CE7">
      <w:pPr>
        <w:tabs>
          <w:tab w:val="center" w:pos="7020"/>
        </w:tabs>
        <w:jc w:val="both"/>
        <w:rPr>
          <w:rFonts w:ascii="Calibri" w:hAnsi="Calibri" w:cs="Calibri"/>
        </w:rPr>
      </w:pPr>
    </w:p>
    <w:p w:rsidR="00445CE7" w:rsidRDefault="00445CE7" w:rsidP="00445CE7">
      <w:pPr>
        <w:pStyle w:val="BKV"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9F7926" w:rsidRPr="00445CE7" w:rsidRDefault="009F7926" w:rsidP="00445CE7"/>
    <w:sectPr w:rsidR="009F7926" w:rsidRPr="00445CE7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27" w:rsidRDefault="00112927" w:rsidP="002B66D5">
      <w:r>
        <w:separator/>
      </w:r>
    </w:p>
  </w:endnote>
  <w:endnote w:type="continuationSeparator" w:id="0">
    <w:p w:rsidR="00112927" w:rsidRDefault="00112927" w:rsidP="002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76" w:rsidRDefault="001F18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76" w:rsidRDefault="001F187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76" w:rsidRDefault="001F18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27" w:rsidRDefault="00112927" w:rsidP="002B66D5">
      <w:r>
        <w:separator/>
      </w:r>
    </w:p>
  </w:footnote>
  <w:footnote w:type="continuationSeparator" w:id="0">
    <w:p w:rsidR="00112927" w:rsidRDefault="00112927" w:rsidP="002B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76" w:rsidRDefault="001F18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D5" w:rsidRDefault="002B66D5">
    <w:pPr>
      <w:pStyle w:val="lfej"/>
    </w:pPr>
    <w:r>
      <w:t>BKV ZRT.</w:t>
    </w:r>
    <w:r>
      <w:tab/>
    </w:r>
    <w:r>
      <w:tab/>
      <w:t>V-407/16.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76" w:rsidRDefault="001F18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5"/>
    <w:rsid w:val="00060D7D"/>
    <w:rsid w:val="0007098D"/>
    <w:rsid w:val="00112927"/>
    <w:rsid w:val="00114BB2"/>
    <w:rsid w:val="001247DA"/>
    <w:rsid w:val="001F1876"/>
    <w:rsid w:val="002B66D5"/>
    <w:rsid w:val="00445CE7"/>
    <w:rsid w:val="007A413A"/>
    <w:rsid w:val="008D098A"/>
    <w:rsid w:val="00906217"/>
    <w:rsid w:val="009F7926"/>
    <w:rsid w:val="00A17C22"/>
    <w:rsid w:val="00B67268"/>
    <w:rsid w:val="00E04927"/>
    <w:rsid w:val="00E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2017-10-16T11:19:00Z</dcterms:created>
  <dcterms:modified xsi:type="dcterms:W3CDTF">2017-10-16T11:19:00Z</dcterms:modified>
</cp:coreProperties>
</file>